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2E4E" w:rsidTr="00EF2E4E">
        <w:tc>
          <w:tcPr>
            <w:tcW w:w="9571" w:type="dxa"/>
            <w:shd w:val="clear" w:color="auto" w:fill="auto"/>
          </w:tcPr>
          <w:p w:rsidR="00EF2E4E" w:rsidRDefault="00EF2E4E" w:rsidP="00A83837">
            <w:pPr>
              <w:jc w:val="right"/>
              <w:rPr>
                <w:color w:val="0C0000"/>
                <w:szCs w:val="20"/>
                <w:lang w:val="kk-KZ"/>
              </w:rPr>
            </w:pPr>
            <w:r>
              <w:rPr>
                <w:color w:val="0C0000"/>
                <w:szCs w:val="20"/>
                <w:lang w:val="kk-KZ"/>
              </w:rPr>
              <w:t>№ исх: МКД-05-05-01/1157   от: 04.02.2020</w:t>
            </w:r>
          </w:p>
          <w:p w:rsidR="00EF2E4E" w:rsidRPr="00EF2E4E" w:rsidRDefault="00EF2E4E" w:rsidP="00A83837">
            <w:pPr>
              <w:jc w:val="right"/>
              <w:rPr>
                <w:color w:val="0C0000"/>
                <w:szCs w:val="20"/>
                <w:lang w:val="kk-KZ"/>
              </w:rPr>
            </w:pPr>
            <w:r>
              <w:rPr>
                <w:color w:val="0C0000"/>
                <w:szCs w:val="20"/>
                <w:lang w:val="kk-KZ"/>
              </w:rPr>
              <w:t>№ вх: МКД-05-05-01/1157   от: 04.02.2020</w:t>
            </w:r>
          </w:p>
        </w:tc>
      </w:tr>
    </w:tbl>
    <w:p w:rsidR="009F4A62" w:rsidRDefault="009F4A62" w:rsidP="00134E98">
      <w:pPr>
        <w:rPr>
          <w:sz w:val="20"/>
          <w:szCs w:val="20"/>
          <w:lang w:val="kk-KZ"/>
        </w:rPr>
      </w:pPr>
      <w:bookmarkStart w:id="0" w:name="_GoBack"/>
      <w:bookmarkEnd w:id="0"/>
    </w:p>
    <w:p w:rsidR="009F4A62" w:rsidRDefault="009F4A62" w:rsidP="008251F4">
      <w:pPr>
        <w:ind w:left="4248" w:firstLine="708"/>
        <w:jc w:val="right"/>
        <w:rPr>
          <w:sz w:val="20"/>
          <w:szCs w:val="20"/>
          <w:lang w:val="kk-KZ"/>
        </w:rPr>
      </w:pPr>
    </w:p>
    <w:p w:rsidR="009F4A62" w:rsidRDefault="009F4A62" w:rsidP="008251F4">
      <w:pPr>
        <w:ind w:left="4248" w:firstLine="708"/>
        <w:jc w:val="right"/>
        <w:rPr>
          <w:sz w:val="20"/>
          <w:szCs w:val="20"/>
          <w:lang w:val="kk-KZ"/>
        </w:rPr>
      </w:pPr>
    </w:p>
    <w:p w:rsidR="009F4A62" w:rsidRDefault="009F4A62" w:rsidP="008251F4">
      <w:pPr>
        <w:ind w:left="4248" w:firstLine="708"/>
        <w:jc w:val="right"/>
        <w:rPr>
          <w:sz w:val="20"/>
          <w:szCs w:val="20"/>
          <w:lang w:val="kk-KZ"/>
        </w:rPr>
      </w:pPr>
    </w:p>
    <w:p w:rsidR="008251F4" w:rsidRPr="003103E6" w:rsidRDefault="009F4A62" w:rsidP="008251F4">
      <w:pPr>
        <w:ind w:left="4248" w:firstLine="708"/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 </w:t>
      </w:r>
      <w:r w:rsidR="008251F4" w:rsidRPr="003103E6">
        <w:rPr>
          <w:sz w:val="20"/>
          <w:szCs w:val="20"/>
          <w:lang w:val="kk-KZ"/>
        </w:rPr>
        <w:t>«Б» корпусының бос және</w:t>
      </w:r>
    </w:p>
    <w:p w:rsidR="008251F4" w:rsidRPr="003103E6" w:rsidRDefault="008251F4" w:rsidP="008251F4">
      <w:pPr>
        <w:ind w:left="4248" w:firstLine="708"/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 уақытша бос мемлекеттік</w:t>
      </w:r>
    </w:p>
    <w:p w:rsidR="008251F4" w:rsidRPr="003103E6" w:rsidRDefault="008251F4" w:rsidP="008251F4">
      <w:pPr>
        <w:ind w:left="4248" w:firstLine="708"/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әкімшілік лауазымдарына орналасуға </w:t>
      </w:r>
    </w:p>
    <w:p w:rsidR="0013205F" w:rsidRPr="003103E6" w:rsidRDefault="0013205F" w:rsidP="0013205F">
      <w:pPr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>арналған осы мемлекеттік органның</w:t>
      </w:r>
    </w:p>
    <w:p w:rsidR="0013205F" w:rsidRPr="003103E6" w:rsidRDefault="0013205F" w:rsidP="0013205F">
      <w:pPr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 мемлекеттік қызметшілері арасында</w:t>
      </w:r>
    </w:p>
    <w:p w:rsidR="008251F4" w:rsidRPr="003103E6" w:rsidRDefault="00B11DE1" w:rsidP="008251F4">
      <w:pPr>
        <w:ind w:left="4248" w:firstLine="708"/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>ішкі</w:t>
      </w:r>
      <w:r w:rsidR="008251F4" w:rsidRPr="003103E6">
        <w:rPr>
          <w:sz w:val="20"/>
          <w:szCs w:val="20"/>
          <w:lang w:val="kk-KZ"/>
        </w:rPr>
        <w:t xml:space="preserve"> конкурс өткізу үшін </w:t>
      </w:r>
    </w:p>
    <w:p w:rsidR="008251F4" w:rsidRPr="003103E6" w:rsidRDefault="008251F4" w:rsidP="008251F4">
      <w:pPr>
        <w:ind w:left="4248" w:firstLine="708"/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Нұр-Сұлтан қаласы бойынша    </w:t>
      </w:r>
    </w:p>
    <w:p w:rsidR="008251F4" w:rsidRPr="003103E6" w:rsidRDefault="008251F4" w:rsidP="008251F4">
      <w:pPr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 xml:space="preserve">Мемлекеттік кірістер </w:t>
      </w:r>
    </w:p>
    <w:p w:rsidR="008251F4" w:rsidRPr="003103E6" w:rsidRDefault="008251F4" w:rsidP="008251F4">
      <w:pPr>
        <w:jc w:val="right"/>
        <w:rPr>
          <w:sz w:val="20"/>
          <w:szCs w:val="20"/>
          <w:lang w:val="kk-KZ"/>
        </w:rPr>
      </w:pPr>
      <w:r w:rsidRPr="003103E6">
        <w:rPr>
          <w:sz w:val="20"/>
          <w:szCs w:val="20"/>
          <w:lang w:val="kk-KZ"/>
        </w:rPr>
        <w:t>Департаментінің конкурстық</w:t>
      </w:r>
    </w:p>
    <w:p w:rsidR="008251F4" w:rsidRPr="003103E6" w:rsidRDefault="008251F4" w:rsidP="008251F4">
      <w:pPr>
        <w:jc w:val="right"/>
        <w:rPr>
          <w:bCs/>
          <w:sz w:val="20"/>
          <w:szCs w:val="20"/>
          <w:lang w:val="kk-KZ"/>
        </w:rPr>
      </w:pPr>
      <w:r w:rsidRPr="003103E6">
        <w:rPr>
          <w:bCs/>
          <w:color w:val="000000"/>
          <w:sz w:val="20"/>
          <w:szCs w:val="20"/>
          <w:lang w:val="kk-KZ"/>
        </w:rPr>
        <w:t xml:space="preserve">комиссиясы  </w:t>
      </w:r>
      <w:r w:rsidRPr="003103E6">
        <w:rPr>
          <w:bCs/>
          <w:sz w:val="20"/>
          <w:szCs w:val="20"/>
          <w:lang w:val="kk-KZ"/>
        </w:rPr>
        <w:t>отырысының</w:t>
      </w:r>
    </w:p>
    <w:p w:rsidR="008251F4" w:rsidRPr="003103E6" w:rsidRDefault="003B3FBE" w:rsidP="008251F4">
      <w:pPr>
        <w:jc w:val="right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03</w:t>
      </w:r>
      <w:r w:rsidR="008251F4" w:rsidRPr="003103E6">
        <w:rPr>
          <w:bCs/>
          <w:sz w:val="20"/>
          <w:szCs w:val="20"/>
          <w:lang w:val="kk-KZ"/>
        </w:rPr>
        <w:t xml:space="preserve"> </w:t>
      </w:r>
      <w:r>
        <w:rPr>
          <w:bCs/>
          <w:sz w:val="20"/>
          <w:szCs w:val="20"/>
          <w:lang w:val="kk-KZ"/>
        </w:rPr>
        <w:t>ақпан  2020</w:t>
      </w:r>
      <w:r w:rsidR="008251F4" w:rsidRPr="003103E6">
        <w:rPr>
          <w:bCs/>
          <w:sz w:val="20"/>
          <w:szCs w:val="20"/>
          <w:lang w:val="kk-KZ"/>
        </w:rPr>
        <w:t xml:space="preserve"> жылғы </w:t>
      </w:r>
    </w:p>
    <w:p w:rsidR="00C83D9D" w:rsidRDefault="003B3FBE" w:rsidP="008251F4">
      <w:pPr>
        <w:jc w:val="right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№3/</w:t>
      </w:r>
      <w:r w:rsidR="008251F4" w:rsidRPr="003103E6">
        <w:rPr>
          <w:bCs/>
          <w:sz w:val="20"/>
          <w:szCs w:val="20"/>
          <w:lang w:val="kk-KZ"/>
        </w:rPr>
        <w:t xml:space="preserve"> </w:t>
      </w:r>
      <w:r w:rsidR="0036236F">
        <w:rPr>
          <w:bCs/>
          <w:sz w:val="20"/>
          <w:szCs w:val="20"/>
          <w:lang w:val="kk-KZ"/>
        </w:rPr>
        <w:t>7</w:t>
      </w:r>
      <w:r w:rsidR="008251F4" w:rsidRPr="003103E6">
        <w:rPr>
          <w:bCs/>
          <w:sz w:val="20"/>
          <w:szCs w:val="20"/>
          <w:lang w:val="kk-KZ"/>
        </w:rPr>
        <w:t xml:space="preserve"> хаттамасына №1 қосымша</w:t>
      </w:r>
    </w:p>
    <w:p w:rsidR="003B3FBE" w:rsidRDefault="003B3FBE" w:rsidP="008251F4">
      <w:pPr>
        <w:jc w:val="right"/>
        <w:rPr>
          <w:bCs/>
          <w:lang w:val="kk-KZ"/>
        </w:rPr>
      </w:pPr>
    </w:p>
    <w:p w:rsidR="008251F4" w:rsidRDefault="008251F4" w:rsidP="008251F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Нұр-Сұлтан қаласы бойынша мемлекеттік кірістер департаментінің </w:t>
      </w:r>
      <w:r w:rsidRPr="00BD57C5">
        <w:rPr>
          <w:b/>
          <w:bCs/>
          <w:lang w:val="kk-KZ"/>
        </w:rPr>
        <w:t>«Б» корпусының бос мемлекеттік әкімшілік лауазымдарына</w:t>
      </w:r>
      <w:r w:rsidR="00A35E31">
        <w:rPr>
          <w:b/>
          <w:bCs/>
          <w:lang w:val="kk-KZ"/>
        </w:rPr>
        <w:t xml:space="preserve"> орналасуға </w:t>
      </w:r>
      <w:r w:rsidRPr="00BD57C5">
        <w:rPr>
          <w:b/>
          <w:bCs/>
          <w:lang w:val="kk-KZ"/>
        </w:rPr>
        <w:t xml:space="preserve"> </w:t>
      </w:r>
      <w:r w:rsidR="00A35E31">
        <w:rPr>
          <w:b/>
          <w:bCs/>
          <w:lang w:val="kk-KZ"/>
        </w:rPr>
        <w:t>арнал</w:t>
      </w:r>
      <w:r>
        <w:rPr>
          <w:b/>
          <w:bCs/>
          <w:lang w:val="kk-KZ"/>
        </w:rPr>
        <w:t>ған</w:t>
      </w:r>
      <w:r w:rsidR="00395E7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395E75" w:rsidRPr="00395E75">
        <w:rPr>
          <w:b/>
          <w:lang w:val="kk-KZ"/>
        </w:rPr>
        <w:t xml:space="preserve">осы мемлекеттік органның мемлекеттік қызметшілері арасында </w:t>
      </w:r>
      <w:r w:rsidR="00171AAB" w:rsidRPr="00171AAB">
        <w:rPr>
          <w:b/>
          <w:lang w:val="kk-KZ"/>
        </w:rPr>
        <w:t>ішкі конкурс бойынша</w:t>
      </w:r>
      <w:r>
        <w:rPr>
          <w:b/>
          <w:bCs/>
          <w:lang w:val="kk-KZ"/>
        </w:rPr>
        <w:t xml:space="preserve"> конкурстық</w:t>
      </w:r>
      <w:r w:rsidRPr="00BD57C5">
        <w:rPr>
          <w:b/>
          <w:bCs/>
          <w:lang w:val="kk-KZ"/>
        </w:rPr>
        <w:t xml:space="preserve"> комиссияның оң қорытындысын алған үміткерлер тізімі</w:t>
      </w:r>
    </w:p>
    <w:p w:rsidR="00FC0071" w:rsidRDefault="00FC0071" w:rsidP="008251F4">
      <w:pPr>
        <w:jc w:val="center"/>
        <w:rPr>
          <w:b/>
          <w:bCs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FC0071" w:rsidRPr="00BC739C" w:rsidTr="00F24747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71" w:rsidRPr="00BC739C" w:rsidRDefault="00FC0071" w:rsidP="00F24747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71" w:rsidRPr="00BC739C" w:rsidRDefault="00FC0071" w:rsidP="00F24747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FC0071" w:rsidRPr="0056562C" w:rsidTr="00F24747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71" w:rsidRPr="009778A6" w:rsidRDefault="00FC0071" w:rsidP="00F24747">
            <w:pPr>
              <w:ind w:firstLine="567"/>
              <w:jc w:val="both"/>
              <w:rPr>
                <w:b/>
                <w:bCs/>
                <w:i/>
                <w:lang w:val="kk-KZ"/>
              </w:rPr>
            </w:pPr>
            <w:r w:rsidRPr="009778A6">
              <w:rPr>
                <w:b/>
                <w:lang w:val="kk-KZ"/>
              </w:rPr>
              <w:t>1. "Астана-жаңа қала" Арнайы экономикалық аймағы кеден бекетінің бас маманы, С-О-5 санаты, 1 бірлік, (негізгі қызметкер И.С.Нуртазинаның бала күтіміне арналған демалысы уақытына 11.10.2022 жылға дейін)</w:t>
            </w:r>
          </w:p>
          <w:p w:rsidR="00FC0071" w:rsidRPr="0056562C" w:rsidRDefault="00FC0071" w:rsidP="00F24747">
            <w:pPr>
              <w:jc w:val="both"/>
              <w:rPr>
                <w:b/>
                <w:lang w:val="kk-KZ"/>
              </w:rPr>
            </w:pPr>
          </w:p>
        </w:tc>
      </w:tr>
      <w:tr w:rsidR="00FC0071" w:rsidRPr="00A649FA" w:rsidTr="00F24747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71" w:rsidRPr="0056562C" w:rsidRDefault="00FC0071" w:rsidP="00F24747">
            <w:pPr>
              <w:jc w:val="center"/>
              <w:rPr>
                <w:bCs/>
                <w:color w:val="000000"/>
              </w:rPr>
            </w:pPr>
            <w:r w:rsidRPr="0056562C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71" w:rsidRPr="00A649FA" w:rsidRDefault="00FC0071" w:rsidP="00F24747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Амишев Сейсенбай Купжасарович</w:t>
            </w:r>
          </w:p>
        </w:tc>
      </w:tr>
    </w:tbl>
    <w:p w:rsidR="00C83D9D" w:rsidRDefault="00C83D9D" w:rsidP="00EF2E4E">
      <w:pPr>
        <w:rPr>
          <w:lang w:val="kk-KZ"/>
        </w:rPr>
      </w:pPr>
    </w:p>
    <w:p w:rsidR="00EF2E4E" w:rsidRDefault="00EF2E4E" w:rsidP="00EF2E4E">
      <w:pPr>
        <w:rPr>
          <w:lang w:val="kk-KZ"/>
        </w:rPr>
      </w:pPr>
    </w:p>
    <w:p w:rsidR="00EF2E4E" w:rsidRPr="00EF2E4E" w:rsidRDefault="00EF2E4E" w:rsidP="00EF2E4E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04.02.2020 15:35:59: Бижентаева А. Е.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EF2E4E" w:rsidRPr="00EF2E4E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8" w:rsidRDefault="005D4F88" w:rsidP="00EF2E4E">
      <w:r>
        <w:separator/>
      </w:r>
    </w:p>
  </w:endnote>
  <w:endnote w:type="continuationSeparator" w:id="0">
    <w:p w:rsidR="005D4F88" w:rsidRDefault="005D4F88" w:rsidP="00E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8" w:rsidRDefault="005D4F88" w:rsidP="00EF2E4E">
      <w:r>
        <w:separator/>
      </w:r>
    </w:p>
  </w:footnote>
  <w:footnote w:type="continuationSeparator" w:id="0">
    <w:p w:rsidR="005D4F88" w:rsidRDefault="005D4F88" w:rsidP="00EF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4E" w:rsidRDefault="00575FE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E4E" w:rsidRPr="00EF2E4E" w:rsidRDefault="00EF2E4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F2E4E" w:rsidRPr="00EF2E4E" w:rsidRDefault="00EF2E4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B13"/>
    <w:rsid w:val="00006E7E"/>
    <w:rsid w:val="00012DCC"/>
    <w:rsid w:val="00012E7A"/>
    <w:rsid w:val="0001546C"/>
    <w:rsid w:val="00020B7A"/>
    <w:rsid w:val="00060B2E"/>
    <w:rsid w:val="000636A6"/>
    <w:rsid w:val="000637BE"/>
    <w:rsid w:val="0009017E"/>
    <w:rsid w:val="000A774B"/>
    <w:rsid w:val="000B23D6"/>
    <w:rsid w:val="000B6680"/>
    <w:rsid w:val="000C51D2"/>
    <w:rsid w:val="000C5446"/>
    <w:rsid w:val="000C6CFE"/>
    <w:rsid w:val="000C6E3C"/>
    <w:rsid w:val="000E49A7"/>
    <w:rsid w:val="000E61A8"/>
    <w:rsid w:val="000E6BA0"/>
    <w:rsid w:val="000F147F"/>
    <w:rsid w:val="000F772C"/>
    <w:rsid w:val="00101483"/>
    <w:rsid w:val="0010633D"/>
    <w:rsid w:val="001132EB"/>
    <w:rsid w:val="0012717B"/>
    <w:rsid w:val="0013205F"/>
    <w:rsid w:val="001346C9"/>
    <w:rsid w:val="00134E98"/>
    <w:rsid w:val="001400C2"/>
    <w:rsid w:val="00143600"/>
    <w:rsid w:val="001530EE"/>
    <w:rsid w:val="00156C40"/>
    <w:rsid w:val="00171AAB"/>
    <w:rsid w:val="0017266E"/>
    <w:rsid w:val="001807D7"/>
    <w:rsid w:val="0018265C"/>
    <w:rsid w:val="00183C77"/>
    <w:rsid w:val="00196EC1"/>
    <w:rsid w:val="001A08E0"/>
    <w:rsid w:val="001A12F7"/>
    <w:rsid w:val="001A78AF"/>
    <w:rsid w:val="001B64A4"/>
    <w:rsid w:val="001D08F5"/>
    <w:rsid w:val="001D1049"/>
    <w:rsid w:val="001D2AF5"/>
    <w:rsid w:val="001E04D5"/>
    <w:rsid w:val="001E5EC4"/>
    <w:rsid w:val="001F65B3"/>
    <w:rsid w:val="001F7BC0"/>
    <w:rsid w:val="00207F6E"/>
    <w:rsid w:val="00217342"/>
    <w:rsid w:val="00227632"/>
    <w:rsid w:val="002325D8"/>
    <w:rsid w:val="00250A2C"/>
    <w:rsid w:val="00272D40"/>
    <w:rsid w:val="0028003E"/>
    <w:rsid w:val="00294374"/>
    <w:rsid w:val="002A100C"/>
    <w:rsid w:val="002A4A60"/>
    <w:rsid w:val="002B32E7"/>
    <w:rsid w:val="002B4036"/>
    <w:rsid w:val="002D0FA9"/>
    <w:rsid w:val="002D4375"/>
    <w:rsid w:val="002F69D4"/>
    <w:rsid w:val="0030060D"/>
    <w:rsid w:val="003103E6"/>
    <w:rsid w:val="003163CA"/>
    <w:rsid w:val="0032548F"/>
    <w:rsid w:val="00326E80"/>
    <w:rsid w:val="0032757E"/>
    <w:rsid w:val="0033768F"/>
    <w:rsid w:val="0034432D"/>
    <w:rsid w:val="00356036"/>
    <w:rsid w:val="0036236F"/>
    <w:rsid w:val="003764A7"/>
    <w:rsid w:val="00381176"/>
    <w:rsid w:val="00381E71"/>
    <w:rsid w:val="00384D49"/>
    <w:rsid w:val="003905BD"/>
    <w:rsid w:val="00395E75"/>
    <w:rsid w:val="003A5C4B"/>
    <w:rsid w:val="003A77F7"/>
    <w:rsid w:val="003B3FBE"/>
    <w:rsid w:val="003B5E81"/>
    <w:rsid w:val="003E0576"/>
    <w:rsid w:val="003E43A1"/>
    <w:rsid w:val="003E4DAC"/>
    <w:rsid w:val="003E6F04"/>
    <w:rsid w:val="004065A5"/>
    <w:rsid w:val="00407A39"/>
    <w:rsid w:val="0041205A"/>
    <w:rsid w:val="004225EE"/>
    <w:rsid w:val="0042379C"/>
    <w:rsid w:val="004406FB"/>
    <w:rsid w:val="00445283"/>
    <w:rsid w:val="00446EE0"/>
    <w:rsid w:val="004631CB"/>
    <w:rsid w:val="00477484"/>
    <w:rsid w:val="00495056"/>
    <w:rsid w:val="004A418F"/>
    <w:rsid w:val="004A5900"/>
    <w:rsid w:val="004C62E3"/>
    <w:rsid w:val="004D2485"/>
    <w:rsid w:val="004D3389"/>
    <w:rsid w:val="004D6CE0"/>
    <w:rsid w:val="004E1B26"/>
    <w:rsid w:val="00500F8B"/>
    <w:rsid w:val="00502162"/>
    <w:rsid w:val="00504DF6"/>
    <w:rsid w:val="005141AF"/>
    <w:rsid w:val="00520DDB"/>
    <w:rsid w:val="005352B4"/>
    <w:rsid w:val="005360B7"/>
    <w:rsid w:val="005411C6"/>
    <w:rsid w:val="005438B5"/>
    <w:rsid w:val="00547D8B"/>
    <w:rsid w:val="00551996"/>
    <w:rsid w:val="005703AF"/>
    <w:rsid w:val="00575FEF"/>
    <w:rsid w:val="005767D9"/>
    <w:rsid w:val="00582D26"/>
    <w:rsid w:val="00591930"/>
    <w:rsid w:val="005931AF"/>
    <w:rsid w:val="005943B6"/>
    <w:rsid w:val="00594A01"/>
    <w:rsid w:val="00595136"/>
    <w:rsid w:val="005A0203"/>
    <w:rsid w:val="005A0CDC"/>
    <w:rsid w:val="005A2554"/>
    <w:rsid w:val="005B3D09"/>
    <w:rsid w:val="005B6476"/>
    <w:rsid w:val="005B7CC7"/>
    <w:rsid w:val="005C30F3"/>
    <w:rsid w:val="005C73F9"/>
    <w:rsid w:val="005D3C43"/>
    <w:rsid w:val="005D4F88"/>
    <w:rsid w:val="005D5613"/>
    <w:rsid w:val="005F7FE3"/>
    <w:rsid w:val="00600728"/>
    <w:rsid w:val="00603E43"/>
    <w:rsid w:val="00612A10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3C4B"/>
    <w:rsid w:val="006D51DC"/>
    <w:rsid w:val="006D7125"/>
    <w:rsid w:val="006D7DF6"/>
    <w:rsid w:val="006E40CE"/>
    <w:rsid w:val="006F0B43"/>
    <w:rsid w:val="006F24D7"/>
    <w:rsid w:val="006F3141"/>
    <w:rsid w:val="006F50EE"/>
    <w:rsid w:val="00734963"/>
    <w:rsid w:val="00741168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D7557"/>
    <w:rsid w:val="007E52A8"/>
    <w:rsid w:val="007F1413"/>
    <w:rsid w:val="0081680D"/>
    <w:rsid w:val="00824401"/>
    <w:rsid w:val="008251F4"/>
    <w:rsid w:val="00842BFE"/>
    <w:rsid w:val="00851C21"/>
    <w:rsid w:val="008524D5"/>
    <w:rsid w:val="0085384C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703B"/>
    <w:rsid w:val="00900FFF"/>
    <w:rsid w:val="00914361"/>
    <w:rsid w:val="00914408"/>
    <w:rsid w:val="00914E6F"/>
    <w:rsid w:val="009157D9"/>
    <w:rsid w:val="009206C2"/>
    <w:rsid w:val="009252A8"/>
    <w:rsid w:val="00925D62"/>
    <w:rsid w:val="00931204"/>
    <w:rsid w:val="00943226"/>
    <w:rsid w:val="00952F9B"/>
    <w:rsid w:val="009547DE"/>
    <w:rsid w:val="0095533E"/>
    <w:rsid w:val="00971787"/>
    <w:rsid w:val="00973045"/>
    <w:rsid w:val="00974EA8"/>
    <w:rsid w:val="00975423"/>
    <w:rsid w:val="00985F3E"/>
    <w:rsid w:val="00987C17"/>
    <w:rsid w:val="00994E88"/>
    <w:rsid w:val="009A7CBB"/>
    <w:rsid w:val="009B2971"/>
    <w:rsid w:val="009B60F7"/>
    <w:rsid w:val="009C116C"/>
    <w:rsid w:val="009C153C"/>
    <w:rsid w:val="009C42ED"/>
    <w:rsid w:val="009E4385"/>
    <w:rsid w:val="009F48C7"/>
    <w:rsid w:val="009F4A62"/>
    <w:rsid w:val="009F5D52"/>
    <w:rsid w:val="00A12C5B"/>
    <w:rsid w:val="00A14B0D"/>
    <w:rsid w:val="00A22B96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73FBB"/>
    <w:rsid w:val="00A77D68"/>
    <w:rsid w:val="00A822F3"/>
    <w:rsid w:val="00A83837"/>
    <w:rsid w:val="00A945C5"/>
    <w:rsid w:val="00A95E58"/>
    <w:rsid w:val="00A97761"/>
    <w:rsid w:val="00AA13F7"/>
    <w:rsid w:val="00AB1402"/>
    <w:rsid w:val="00AC45A8"/>
    <w:rsid w:val="00AC7D07"/>
    <w:rsid w:val="00AD20AC"/>
    <w:rsid w:val="00AF51EA"/>
    <w:rsid w:val="00AF712A"/>
    <w:rsid w:val="00B11DE1"/>
    <w:rsid w:val="00B17467"/>
    <w:rsid w:val="00B2214F"/>
    <w:rsid w:val="00B278D4"/>
    <w:rsid w:val="00B34B14"/>
    <w:rsid w:val="00B36131"/>
    <w:rsid w:val="00B45C52"/>
    <w:rsid w:val="00B52F59"/>
    <w:rsid w:val="00B53124"/>
    <w:rsid w:val="00B53E3E"/>
    <w:rsid w:val="00B57479"/>
    <w:rsid w:val="00B63892"/>
    <w:rsid w:val="00B73E9D"/>
    <w:rsid w:val="00B776CD"/>
    <w:rsid w:val="00B815E8"/>
    <w:rsid w:val="00B91EC8"/>
    <w:rsid w:val="00B95BBF"/>
    <w:rsid w:val="00BC04EC"/>
    <w:rsid w:val="00BD29AE"/>
    <w:rsid w:val="00BD42F0"/>
    <w:rsid w:val="00BD4E65"/>
    <w:rsid w:val="00BF0F02"/>
    <w:rsid w:val="00BF49F2"/>
    <w:rsid w:val="00C0026B"/>
    <w:rsid w:val="00C01A20"/>
    <w:rsid w:val="00C14BFB"/>
    <w:rsid w:val="00C26BAF"/>
    <w:rsid w:val="00C40249"/>
    <w:rsid w:val="00C600D9"/>
    <w:rsid w:val="00C67B22"/>
    <w:rsid w:val="00C83D9D"/>
    <w:rsid w:val="00C8472E"/>
    <w:rsid w:val="00C912D9"/>
    <w:rsid w:val="00C93773"/>
    <w:rsid w:val="00CA6448"/>
    <w:rsid w:val="00CA6B07"/>
    <w:rsid w:val="00CB269A"/>
    <w:rsid w:val="00CB3A9C"/>
    <w:rsid w:val="00CD6EEB"/>
    <w:rsid w:val="00CF7C46"/>
    <w:rsid w:val="00D01E3C"/>
    <w:rsid w:val="00D02123"/>
    <w:rsid w:val="00D25493"/>
    <w:rsid w:val="00D2707D"/>
    <w:rsid w:val="00D4105B"/>
    <w:rsid w:val="00D535CA"/>
    <w:rsid w:val="00D624C2"/>
    <w:rsid w:val="00D62B79"/>
    <w:rsid w:val="00D65B5F"/>
    <w:rsid w:val="00D75E04"/>
    <w:rsid w:val="00DA1BC3"/>
    <w:rsid w:val="00DA2F08"/>
    <w:rsid w:val="00DC20F6"/>
    <w:rsid w:val="00DC4C1E"/>
    <w:rsid w:val="00DC68C9"/>
    <w:rsid w:val="00DD0287"/>
    <w:rsid w:val="00DD0EE2"/>
    <w:rsid w:val="00DD15B8"/>
    <w:rsid w:val="00DD1F34"/>
    <w:rsid w:val="00DE1297"/>
    <w:rsid w:val="00DE425E"/>
    <w:rsid w:val="00DF3310"/>
    <w:rsid w:val="00E021D4"/>
    <w:rsid w:val="00E1328C"/>
    <w:rsid w:val="00E20813"/>
    <w:rsid w:val="00E20AF3"/>
    <w:rsid w:val="00E23C61"/>
    <w:rsid w:val="00E33C8D"/>
    <w:rsid w:val="00E344D7"/>
    <w:rsid w:val="00E36335"/>
    <w:rsid w:val="00E46B28"/>
    <w:rsid w:val="00E64ADF"/>
    <w:rsid w:val="00E72D92"/>
    <w:rsid w:val="00E76C75"/>
    <w:rsid w:val="00E77D86"/>
    <w:rsid w:val="00E86AAB"/>
    <w:rsid w:val="00EB1DE3"/>
    <w:rsid w:val="00EB52B0"/>
    <w:rsid w:val="00EC3456"/>
    <w:rsid w:val="00ED282F"/>
    <w:rsid w:val="00ED3E30"/>
    <w:rsid w:val="00ED4CA4"/>
    <w:rsid w:val="00EF2E4E"/>
    <w:rsid w:val="00EF301B"/>
    <w:rsid w:val="00EF7612"/>
    <w:rsid w:val="00F24DC1"/>
    <w:rsid w:val="00F277D8"/>
    <w:rsid w:val="00F317D8"/>
    <w:rsid w:val="00F33F2B"/>
    <w:rsid w:val="00F369F8"/>
    <w:rsid w:val="00F41A16"/>
    <w:rsid w:val="00F41D08"/>
    <w:rsid w:val="00F55CCA"/>
    <w:rsid w:val="00F625DE"/>
    <w:rsid w:val="00F65CF4"/>
    <w:rsid w:val="00F760FB"/>
    <w:rsid w:val="00F903EA"/>
    <w:rsid w:val="00F91EA0"/>
    <w:rsid w:val="00FC0071"/>
    <w:rsid w:val="00FC2005"/>
    <w:rsid w:val="00FC31AE"/>
    <w:rsid w:val="00FD5821"/>
    <w:rsid w:val="00FD7534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EF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6F31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8">
    <w:name w:val="header"/>
    <w:basedOn w:val="a"/>
    <w:link w:val="a9"/>
    <w:uiPriority w:val="99"/>
    <w:unhideWhenUsed/>
    <w:rsid w:val="00EF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2019-11-25T12:31:00Z</cp:lastPrinted>
  <dcterms:created xsi:type="dcterms:W3CDTF">2020-02-05T03:08:00Z</dcterms:created>
  <dcterms:modified xsi:type="dcterms:W3CDTF">2020-02-05T03:26:00Z</dcterms:modified>
</cp:coreProperties>
</file>