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4DF6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2EE166BC" w14:textId="77777777" w:rsidR="00BA606E" w:rsidRDefault="00BA606E" w:rsidP="007E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AE72CBE" w14:textId="77777777" w:rsidR="00F96E8B" w:rsidRDefault="00F96E8B" w:rsidP="007E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14:paraId="71AC5A40" w14:textId="77777777" w:rsidR="00F96E8B" w:rsidRDefault="00F96E8B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9D5C366" w14:textId="6BBBB69C" w:rsidR="002E5FD6" w:rsidRPr="00927BA0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r w:rsidRPr="00927B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Ақпараттық хабарлама</w:t>
      </w:r>
    </w:p>
    <w:p w14:paraId="78B61517" w14:textId="3E7B6DE8" w:rsidR="002E5FD6" w:rsidRPr="00927BA0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</w:pPr>
      <w:r w:rsidRPr="00927B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борышкердің</w:t>
      </w:r>
      <w:r w:rsidRPr="00927BA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мүлікті </w:t>
      </w:r>
      <w:r w:rsidRPr="00927B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(активтерді)</w:t>
      </w:r>
      <w:r w:rsidRPr="00927BA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бағалау қызметтерін сатып алу бойынша конкурс өткізу туралы.</w:t>
      </w:r>
    </w:p>
    <w:p w14:paraId="7C541461" w14:textId="77777777" w:rsidR="002E5FD6" w:rsidRPr="00927BA0" w:rsidRDefault="002E5FD6" w:rsidP="002E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1D4175" w14:textId="2CA72DF8" w:rsidR="00A66B70" w:rsidRPr="00A66B70" w:rsidRDefault="00A66B70" w:rsidP="00A66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66B70">
        <w:rPr>
          <w:rFonts w:ascii="Times New Roman" w:hAnsi="Times New Roman" w:cs="Times New Roman"/>
          <w:sz w:val="28"/>
          <w:szCs w:val="28"/>
          <w:lang w:val="kk-KZ"/>
        </w:rPr>
        <w:t>Банкроттық басқарушы Жолмухамедов Искандер Максутович, ЖСН 6912 3030 0075, Борышкер – ЖК «Novo Avto» Леоненко Николай Николаевич, БСН 720611302157, мүлкін (активтерін) бағалау қызметтін  сатып алу бойынша конкурс жариялайды.</w:t>
      </w:r>
    </w:p>
    <w:p w14:paraId="766509D4" w14:textId="77777777" w:rsidR="00A66B70" w:rsidRPr="00A66B70" w:rsidRDefault="00A66B70" w:rsidP="00A66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B70">
        <w:rPr>
          <w:rFonts w:ascii="Times New Roman" w:hAnsi="Times New Roman" w:cs="Times New Roman"/>
          <w:sz w:val="28"/>
          <w:szCs w:val="28"/>
          <w:lang w:val="kk-KZ"/>
        </w:rPr>
        <w:tab/>
        <w:t>Борышкердің мүлкінің (активтерінің) құрамына кіретіндер:</w:t>
      </w:r>
    </w:p>
    <w:p w14:paraId="1D37128A" w14:textId="44431910" w:rsidR="00A66B70" w:rsidRPr="00A66B70" w:rsidRDefault="00A66B70" w:rsidP="00A66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B70">
        <w:rPr>
          <w:rFonts w:ascii="Times New Roman" w:hAnsi="Times New Roman" w:cs="Times New Roman"/>
          <w:sz w:val="28"/>
          <w:szCs w:val="28"/>
          <w:lang w:val="kk-KZ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66B70">
        <w:rPr>
          <w:rFonts w:ascii="Times New Roman" w:hAnsi="Times New Roman" w:cs="Times New Roman"/>
          <w:sz w:val="28"/>
          <w:szCs w:val="28"/>
          <w:lang w:val="kk-KZ"/>
        </w:rPr>
        <w:t>ВАЗ 21099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66B70">
        <w:rPr>
          <w:rFonts w:ascii="Times New Roman" w:hAnsi="Times New Roman" w:cs="Times New Roman"/>
          <w:sz w:val="28"/>
          <w:szCs w:val="28"/>
          <w:lang w:val="kk-KZ"/>
        </w:rPr>
        <w:t>, 2000 ж. ш., ш. № XTA21099Y2759015, 1 дана көлемінде;</w:t>
      </w:r>
    </w:p>
    <w:p w14:paraId="64CEE9CF" w14:textId="6F92C3C3" w:rsidR="00A66B70" w:rsidRPr="00A66B70" w:rsidRDefault="00A66B70" w:rsidP="00A66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B70">
        <w:rPr>
          <w:rFonts w:ascii="Times New Roman" w:hAnsi="Times New Roman" w:cs="Times New Roman"/>
          <w:sz w:val="28"/>
          <w:szCs w:val="28"/>
          <w:lang w:val="kk-KZ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66B70">
        <w:rPr>
          <w:rFonts w:ascii="Times New Roman" w:hAnsi="Times New Roman" w:cs="Times New Roman"/>
          <w:sz w:val="28"/>
          <w:szCs w:val="28"/>
          <w:lang w:val="kk-KZ"/>
        </w:rPr>
        <w:t>NISSAN URVAN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66B70">
        <w:rPr>
          <w:rFonts w:ascii="Times New Roman" w:hAnsi="Times New Roman" w:cs="Times New Roman"/>
          <w:sz w:val="28"/>
          <w:szCs w:val="28"/>
          <w:lang w:val="kk-KZ"/>
        </w:rPr>
        <w:t>, 2007 ж. ш., ш. № JN6GE54S88X460377, 1 дана көлемінде;</w:t>
      </w:r>
    </w:p>
    <w:p w14:paraId="70EC9472" w14:textId="79D6A638" w:rsidR="00A66B70" w:rsidRPr="00A66B70" w:rsidRDefault="00A66B70" w:rsidP="00A66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B70">
        <w:rPr>
          <w:rFonts w:ascii="Times New Roman" w:hAnsi="Times New Roman" w:cs="Times New Roman"/>
          <w:sz w:val="28"/>
          <w:szCs w:val="28"/>
          <w:lang w:val="kk-KZ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66B70">
        <w:rPr>
          <w:rFonts w:ascii="Times New Roman" w:hAnsi="Times New Roman" w:cs="Times New Roman"/>
          <w:sz w:val="28"/>
          <w:szCs w:val="28"/>
          <w:lang w:val="kk-KZ"/>
        </w:rPr>
        <w:t>HONDA ACCORD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66B70">
        <w:rPr>
          <w:rFonts w:ascii="Times New Roman" w:hAnsi="Times New Roman" w:cs="Times New Roman"/>
          <w:sz w:val="28"/>
          <w:szCs w:val="28"/>
          <w:lang w:val="kk-KZ"/>
        </w:rPr>
        <w:t>, 1993 ж. ш., ш. № 14GCB7675NA152363, 1 дана көлемінде.</w:t>
      </w:r>
    </w:p>
    <w:p w14:paraId="3F07C8FC" w14:textId="06A46AC2" w:rsidR="00A66B70" w:rsidRPr="00A66B70" w:rsidRDefault="00A66B70" w:rsidP="00A66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B70">
        <w:rPr>
          <w:rFonts w:ascii="Times New Roman" w:hAnsi="Times New Roman" w:cs="Times New Roman"/>
          <w:sz w:val="28"/>
          <w:szCs w:val="28"/>
          <w:lang w:val="kk-KZ"/>
        </w:rPr>
        <w:tab/>
        <w:t>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Z00Y7B8, Нұр-Сұлтан қаласы, Кенесары көшесі</w:t>
      </w:r>
      <w:r>
        <w:rPr>
          <w:rFonts w:ascii="Times New Roman" w:hAnsi="Times New Roman" w:cs="Times New Roman"/>
          <w:sz w:val="28"/>
          <w:szCs w:val="28"/>
          <w:lang w:val="kk-KZ"/>
        </w:rPr>
        <w:t>, 40 үй, 919 кеңсе, телефон: +7</w:t>
      </w:r>
      <w:r w:rsidRPr="00A66B70">
        <w:rPr>
          <w:rFonts w:ascii="Times New Roman" w:hAnsi="Times New Roman" w:cs="Times New Roman"/>
          <w:sz w:val="28"/>
          <w:szCs w:val="28"/>
          <w:lang w:val="kk-KZ"/>
        </w:rPr>
        <w:t xml:space="preserve">7774448555, электрондық пошта: </w:t>
      </w:r>
      <w:hyperlink r:id="rId6" w:history="1">
        <w:r w:rsidRPr="00A66B7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isaha69@gmail.com</w:t>
        </w:r>
      </w:hyperlink>
    </w:p>
    <w:p w14:paraId="28B630DB" w14:textId="65399B5D" w:rsidR="00A66B70" w:rsidRPr="00A66B70" w:rsidRDefault="00A66B70" w:rsidP="00A66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6B70">
        <w:rPr>
          <w:rFonts w:ascii="Times New Roman" w:hAnsi="Times New Roman" w:cs="Times New Roman"/>
          <w:sz w:val="28"/>
          <w:szCs w:val="28"/>
          <w:lang w:val="kk-KZ"/>
        </w:rPr>
        <w:tab/>
        <w:t>Конкурсты ұйымдастыру бойынша шағымдар сағат 09.00-18.30, үзіліс - 13.00-ге дейін 14.30-да мына мекенжай бойынша қабылданады: Z00Y7B8, Нұр-Сұлтан қаласы, Кенесары көшесі, 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үй, 919 кеңсе, телефон: +7777</w:t>
      </w:r>
      <w:r w:rsidRPr="00A66B70">
        <w:rPr>
          <w:rFonts w:ascii="Times New Roman" w:hAnsi="Times New Roman" w:cs="Times New Roman"/>
          <w:sz w:val="28"/>
          <w:szCs w:val="28"/>
          <w:lang w:val="kk-KZ"/>
        </w:rPr>
        <w:t xml:space="preserve">4448555, электрондық пошта: </w:t>
      </w:r>
      <w:hyperlink r:id="rId7" w:history="1">
        <w:r w:rsidRPr="00A66B7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isaha69@gmail.com</w:t>
        </w:r>
      </w:hyperlink>
    </w:p>
    <w:p w14:paraId="55D655FA" w14:textId="7C0F324C" w:rsidR="00BC4ED8" w:rsidRPr="00BA606E" w:rsidRDefault="00BC4ED8" w:rsidP="00BA606E">
      <w:pPr>
        <w:pStyle w:val="a3"/>
        <w:spacing w:after="0" w:line="240" w:lineRule="auto"/>
        <w:ind w:left="0"/>
        <w:jc w:val="center"/>
        <w:rPr>
          <w:color w:val="000000"/>
          <w:sz w:val="24"/>
          <w:szCs w:val="24"/>
          <w:lang w:val="kk-KZ"/>
        </w:rPr>
      </w:pPr>
    </w:p>
    <w:sectPr w:rsidR="00BC4ED8" w:rsidRPr="00BA606E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6F2B"/>
    <w:rsid w:val="0012516A"/>
    <w:rsid w:val="0012786A"/>
    <w:rsid w:val="001602E3"/>
    <w:rsid w:val="00167390"/>
    <w:rsid w:val="00191163"/>
    <w:rsid w:val="001B0E6F"/>
    <w:rsid w:val="00225044"/>
    <w:rsid w:val="0028232E"/>
    <w:rsid w:val="002E5FD6"/>
    <w:rsid w:val="003C25D1"/>
    <w:rsid w:val="004A786E"/>
    <w:rsid w:val="004F0AE3"/>
    <w:rsid w:val="00597941"/>
    <w:rsid w:val="00676C89"/>
    <w:rsid w:val="006978C6"/>
    <w:rsid w:val="00717A90"/>
    <w:rsid w:val="007E2211"/>
    <w:rsid w:val="00927BA0"/>
    <w:rsid w:val="009C2B79"/>
    <w:rsid w:val="00A231D2"/>
    <w:rsid w:val="00A66B70"/>
    <w:rsid w:val="00AD497F"/>
    <w:rsid w:val="00B07F20"/>
    <w:rsid w:val="00B42478"/>
    <w:rsid w:val="00B614EF"/>
    <w:rsid w:val="00BA606E"/>
    <w:rsid w:val="00BC4ED8"/>
    <w:rsid w:val="00BF6671"/>
    <w:rsid w:val="00CD1276"/>
    <w:rsid w:val="00D73E67"/>
    <w:rsid w:val="00F22CA2"/>
    <w:rsid w:val="00F86F76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ha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ha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Барысхан Изетов</cp:lastModifiedBy>
  <cp:revision>6</cp:revision>
  <cp:lastPrinted>2020-10-02T10:03:00Z</cp:lastPrinted>
  <dcterms:created xsi:type="dcterms:W3CDTF">2020-12-23T11:05:00Z</dcterms:created>
  <dcterms:modified xsi:type="dcterms:W3CDTF">2021-02-10T05:10:00Z</dcterms:modified>
</cp:coreProperties>
</file>