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207" w:type="dxa"/>
        <w:tblInd w:w="-601" w:type="dxa"/>
        <w:tblLayout w:type="fixed"/>
        <w:tblLook w:val="04A0"/>
      </w:tblPr>
      <w:tblGrid>
        <w:gridCol w:w="567"/>
        <w:gridCol w:w="2694"/>
        <w:gridCol w:w="3969"/>
        <w:gridCol w:w="1560"/>
        <w:gridCol w:w="1417"/>
      </w:tblGrid>
      <w:tr w:rsidR="00B5445B" w:rsidRPr="00B5445B" w:rsidTr="0055530C">
        <w:tc>
          <w:tcPr>
            <w:tcW w:w="567" w:type="dxa"/>
          </w:tcPr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1560" w:type="dxa"/>
          </w:tcPr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Решение </w:t>
            </w:r>
          </w:p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(допущен (а) / </w:t>
            </w:r>
          </w:p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1417" w:type="dxa"/>
          </w:tcPr>
          <w:p w:rsidR="00B5445B" w:rsidRPr="00C92C68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6F2A2F" w:rsidRPr="00B5445B" w:rsidTr="0055530C">
        <w:trPr>
          <w:trHeight w:val="255"/>
        </w:trPr>
        <w:tc>
          <w:tcPr>
            <w:tcW w:w="567" w:type="dxa"/>
            <w:vMerge w:val="restart"/>
          </w:tcPr>
          <w:p w:rsidR="006F2A2F" w:rsidRPr="000956E9" w:rsidRDefault="006F2A2F" w:rsidP="008F18A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0956E9" w:rsidRPr="000956E9" w:rsidRDefault="000956E9" w:rsidP="000956E9">
            <w:pPr>
              <w:tabs>
                <w:tab w:val="left" w:pos="33"/>
              </w:tabs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</w:rPr>
            </w:pPr>
            <w:r w:rsidRPr="000956E9">
              <w:rPr>
                <w:rFonts w:ascii="Times New Roman" w:eastAsia="Times New Roman" w:hAnsi="Times New Roman" w:cs="Times New Roman"/>
                <w:b/>
              </w:rPr>
              <w:t>Ведущий специалист отдела принудительного взимания , категория С-R-5</w:t>
            </w:r>
          </w:p>
          <w:p w:rsidR="006F2A2F" w:rsidRPr="000956E9" w:rsidRDefault="006F2A2F" w:rsidP="000956E9">
            <w:pPr>
              <w:tabs>
                <w:tab w:val="left" w:pos="33"/>
              </w:tabs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F2A2F" w:rsidRPr="00AA0723" w:rsidRDefault="000956E9" w:rsidP="006F2A2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Сабирова Алия Ахметжановна</w:t>
            </w:r>
          </w:p>
        </w:tc>
        <w:tc>
          <w:tcPr>
            <w:tcW w:w="1560" w:type="dxa"/>
          </w:tcPr>
          <w:p w:rsidR="006F2A2F" w:rsidRPr="00B574FF" w:rsidRDefault="006F2A2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  <w:r w:rsidR="00095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6F2A2F" w:rsidRPr="00B574FF" w:rsidRDefault="006F2A2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B5445B" w:rsidTr="0055530C">
        <w:trPr>
          <w:trHeight w:val="288"/>
        </w:trPr>
        <w:tc>
          <w:tcPr>
            <w:tcW w:w="567" w:type="dxa"/>
            <w:vMerge/>
          </w:tcPr>
          <w:p w:rsidR="007204ED" w:rsidRPr="000956E9" w:rsidRDefault="007204ED" w:rsidP="008F18A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0956E9" w:rsidRDefault="007204ED" w:rsidP="008F18A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560" w:type="dxa"/>
          </w:tcPr>
          <w:p w:rsidR="007204ED" w:rsidRPr="00B574FF" w:rsidRDefault="007204ED" w:rsidP="001C23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7204ED" w:rsidRPr="00B574FF" w:rsidRDefault="007204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B5445B" w:rsidTr="0055530C">
        <w:trPr>
          <w:trHeight w:val="227"/>
        </w:trPr>
        <w:tc>
          <w:tcPr>
            <w:tcW w:w="567" w:type="dxa"/>
            <w:vMerge/>
          </w:tcPr>
          <w:p w:rsidR="007204ED" w:rsidRPr="000956E9" w:rsidRDefault="007204ED" w:rsidP="008F18A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0956E9" w:rsidRDefault="007204ED" w:rsidP="008F18A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6F2A2F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</w:tcPr>
          <w:p w:rsidR="007204ED" w:rsidRPr="00B574FF" w:rsidRDefault="007204E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04ED" w:rsidRPr="00B574FF" w:rsidRDefault="007204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B5445B" w:rsidTr="0055530C">
        <w:trPr>
          <w:trHeight w:val="275"/>
        </w:trPr>
        <w:tc>
          <w:tcPr>
            <w:tcW w:w="567" w:type="dxa"/>
            <w:vMerge w:val="restart"/>
          </w:tcPr>
          <w:p w:rsidR="007204ED" w:rsidRPr="000956E9" w:rsidRDefault="007204ED" w:rsidP="008F18A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7204ED" w:rsidRPr="000956E9" w:rsidRDefault="007204ED" w:rsidP="008F18A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956E9">
              <w:rPr>
                <w:rFonts w:ascii="Times New Roman" w:eastAsia="Times New Roman" w:hAnsi="Times New Roman" w:cs="Times New Roman"/>
                <w:b/>
              </w:rPr>
              <w:t>Ведущий специалист отдела непроизводственных платежей, категория С-R-5</w:t>
            </w:r>
            <w:r w:rsidRPr="00095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7204ED" w:rsidRPr="0055530C" w:rsidRDefault="007204ED" w:rsidP="0055530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Жаманбаев Канат Жангельдыулы</w:t>
            </w:r>
          </w:p>
        </w:tc>
        <w:tc>
          <w:tcPr>
            <w:tcW w:w="1560" w:type="dxa"/>
          </w:tcPr>
          <w:p w:rsidR="007204ED" w:rsidRPr="00B574FF" w:rsidRDefault="007204E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417" w:type="dxa"/>
          </w:tcPr>
          <w:p w:rsidR="007204ED" w:rsidRPr="00B574FF" w:rsidRDefault="007204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B5445B" w:rsidTr="0055530C">
        <w:trPr>
          <w:trHeight w:val="279"/>
        </w:trPr>
        <w:tc>
          <w:tcPr>
            <w:tcW w:w="567" w:type="dxa"/>
            <w:vMerge/>
          </w:tcPr>
          <w:p w:rsidR="007204ED" w:rsidRPr="00B574FF" w:rsidRDefault="007204ED" w:rsidP="008F18A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B574FF" w:rsidRDefault="007204ED" w:rsidP="008F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Айтпуланова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Каленбековна</w:t>
            </w:r>
            <w:proofErr w:type="spellEnd"/>
          </w:p>
        </w:tc>
        <w:tc>
          <w:tcPr>
            <w:tcW w:w="1560" w:type="dxa"/>
          </w:tcPr>
          <w:p w:rsidR="007204ED" w:rsidRPr="00B574FF" w:rsidRDefault="007204ED" w:rsidP="001C23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7204ED" w:rsidRPr="00B574FF" w:rsidRDefault="007204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B5445B" w:rsidTr="0055530C">
        <w:trPr>
          <w:trHeight w:val="270"/>
        </w:trPr>
        <w:tc>
          <w:tcPr>
            <w:tcW w:w="567" w:type="dxa"/>
            <w:vMerge/>
          </w:tcPr>
          <w:p w:rsidR="007204ED" w:rsidRPr="00B574FF" w:rsidRDefault="007204ED" w:rsidP="008F18A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B574FF" w:rsidRDefault="007204ED" w:rsidP="008F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7204ED">
            <w:pPr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Кабылбекова Асем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74EC">
              <w:rPr>
                <w:rFonts w:ascii="Times New Roman" w:hAnsi="Times New Roman" w:cs="Times New Roman"/>
                <w:lang w:val="kk-KZ"/>
              </w:rPr>
              <w:t>Болатовтвна</w:t>
            </w:r>
          </w:p>
        </w:tc>
        <w:tc>
          <w:tcPr>
            <w:tcW w:w="1560" w:type="dxa"/>
          </w:tcPr>
          <w:p w:rsidR="007204ED" w:rsidRPr="00B574FF" w:rsidRDefault="007204ED" w:rsidP="001C23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7204ED" w:rsidRPr="00B574FF" w:rsidRDefault="007204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B5445B" w:rsidTr="0055530C">
        <w:trPr>
          <w:trHeight w:val="274"/>
        </w:trPr>
        <w:tc>
          <w:tcPr>
            <w:tcW w:w="567" w:type="dxa"/>
            <w:vMerge/>
          </w:tcPr>
          <w:p w:rsidR="007204ED" w:rsidRPr="00B574FF" w:rsidRDefault="007204ED" w:rsidP="008F18A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B574FF" w:rsidRDefault="007204ED" w:rsidP="008F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  <w:tc>
          <w:tcPr>
            <w:tcW w:w="1560" w:type="dxa"/>
          </w:tcPr>
          <w:p w:rsidR="007204ED" w:rsidRPr="00B574FF" w:rsidRDefault="007204ED" w:rsidP="001C23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417" w:type="dxa"/>
          </w:tcPr>
          <w:p w:rsidR="007204ED" w:rsidRPr="00B574FF" w:rsidRDefault="007204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B5445B" w:rsidTr="0055530C">
        <w:trPr>
          <w:trHeight w:val="277"/>
        </w:trPr>
        <w:tc>
          <w:tcPr>
            <w:tcW w:w="567" w:type="dxa"/>
            <w:vMerge/>
          </w:tcPr>
          <w:p w:rsidR="007204ED" w:rsidRPr="00B574FF" w:rsidRDefault="007204ED" w:rsidP="008F18A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B574FF" w:rsidRDefault="007204ED" w:rsidP="008F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560" w:type="dxa"/>
          </w:tcPr>
          <w:p w:rsidR="007204ED" w:rsidRPr="00B574FF" w:rsidRDefault="007204ED" w:rsidP="001C23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  <w:r w:rsidRPr="00B574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1417" w:type="dxa"/>
          </w:tcPr>
          <w:p w:rsidR="007204ED" w:rsidRPr="00B574FF" w:rsidRDefault="007204E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4BFF" w:rsidRDefault="00654BFF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204ED" w:rsidRDefault="007204ED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204ED" w:rsidRDefault="007204ED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204ED" w:rsidRDefault="007204ED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956E9" w:rsidRDefault="000956E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10207" w:type="dxa"/>
        <w:tblInd w:w="-601" w:type="dxa"/>
        <w:tblLayout w:type="fixed"/>
        <w:tblLook w:val="04A0"/>
      </w:tblPr>
      <w:tblGrid>
        <w:gridCol w:w="567"/>
        <w:gridCol w:w="2694"/>
        <w:gridCol w:w="3969"/>
        <w:gridCol w:w="1560"/>
        <w:gridCol w:w="1417"/>
      </w:tblGrid>
      <w:tr w:rsidR="008D6C87" w:rsidRPr="00B5445B" w:rsidTr="000956E9">
        <w:tc>
          <w:tcPr>
            <w:tcW w:w="567" w:type="dxa"/>
          </w:tcPr>
          <w:p w:rsidR="008D6C87" w:rsidRPr="00C92C68" w:rsidRDefault="008D6C87" w:rsidP="000956E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8D6C87" w:rsidRPr="00C92C68" w:rsidRDefault="008D6C87" w:rsidP="000956E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8D6C87" w:rsidRPr="00C92C68" w:rsidRDefault="008D6C87" w:rsidP="000956E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8D6C87" w:rsidRPr="00C92C68" w:rsidRDefault="008D6C87" w:rsidP="000956E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1560" w:type="dxa"/>
          </w:tcPr>
          <w:p w:rsidR="008D6C87" w:rsidRPr="00C92C68" w:rsidRDefault="008D6C87" w:rsidP="000956E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8D6C87" w:rsidRPr="00C92C68" w:rsidRDefault="008D6C87" w:rsidP="000956E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7204ED" w:rsidRPr="00AB6B6E" w:rsidTr="000956E9">
        <w:trPr>
          <w:trHeight w:val="255"/>
        </w:trPr>
        <w:tc>
          <w:tcPr>
            <w:tcW w:w="567" w:type="dxa"/>
            <w:vMerge w:val="restart"/>
          </w:tcPr>
          <w:p w:rsidR="007204ED" w:rsidRPr="000956E9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7204ED" w:rsidRPr="000956E9" w:rsidRDefault="007204ED" w:rsidP="000956E9">
            <w:pPr>
              <w:tabs>
                <w:tab w:val="left" w:pos="33"/>
              </w:tabs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</w:rPr>
            </w:pPr>
            <w:r w:rsidRPr="000956E9">
              <w:rPr>
                <w:rFonts w:ascii="Times New Roman" w:eastAsia="Times New Roman" w:hAnsi="Times New Roman" w:cs="Times New Roman"/>
                <w:b/>
              </w:rPr>
              <w:t>Ведущий специалист отдела принудительного взимания , категория С-R-5</w:t>
            </w:r>
          </w:p>
          <w:p w:rsidR="007204ED" w:rsidRPr="000956E9" w:rsidRDefault="007204ED" w:rsidP="000956E9">
            <w:pPr>
              <w:tabs>
                <w:tab w:val="left" w:pos="33"/>
              </w:tabs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Сабирова Алия Ахметжановна</w:t>
            </w:r>
          </w:p>
        </w:tc>
        <w:tc>
          <w:tcPr>
            <w:tcW w:w="1560" w:type="dxa"/>
            <w:vMerge w:val="restart"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.02.2021 г. в 15:0</w:t>
            </w:r>
            <w:r w:rsidRPr="00AB6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ч., по адресу: </w:t>
            </w:r>
            <w:proofErr w:type="spellStart"/>
            <w:r w:rsidRPr="00AB6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AB6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пр.Кабанбай</w:t>
            </w:r>
            <w:proofErr w:type="spellEnd"/>
            <w:r w:rsidRPr="00AB6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417" w:type="dxa"/>
            <w:vMerge w:val="restart"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AB6B6E" w:rsidTr="000956E9">
        <w:trPr>
          <w:trHeight w:val="288"/>
        </w:trPr>
        <w:tc>
          <w:tcPr>
            <w:tcW w:w="56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AB6B6E" w:rsidRDefault="007204ED" w:rsidP="000956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560" w:type="dxa"/>
            <w:vMerge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AB6B6E" w:rsidTr="000956E9">
        <w:trPr>
          <w:trHeight w:val="227"/>
        </w:trPr>
        <w:tc>
          <w:tcPr>
            <w:tcW w:w="56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04ED" w:rsidRPr="00AB6B6E" w:rsidRDefault="007204ED" w:rsidP="000956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vMerge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ED" w:rsidRPr="00AB6B6E" w:rsidTr="000956E9">
        <w:trPr>
          <w:trHeight w:val="275"/>
        </w:trPr>
        <w:tc>
          <w:tcPr>
            <w:tcW w:w="567" w:type="dxa"/>
            <w:vMerge w:val="restart"/>
          </w:tcPr>
          <w:p w:rsidR="007204ED" w:rsidRPr="000956E9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7204ED" w:rsidRPr="000956E9" w:rsidRDefault="007204ED" w:rsidP="000956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956E9">
              <w:rPr>
                <w:rFonts w:ascii="Times New Roman" w:eastAsia="Times New Roman" w:hAnsi="Times New Roman" w:cs="Times New Roman"/>
                <w:b/>
              </w:rPr>
              <w:t>Ведущий специалист отдела непроизводственных платежей, категория С-R-5</w:t>
            </w:r>
            <w:r w:rsidRPr="00095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7204ED" w:rsidRPr="0055530C" w:rsidRDefault="007204ED" w:rsidP="001C23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Жаманбаев Канат Жангельдыулы</w:t>
            </w:r>
          </w:p>
        </w:tc>
        <w:tc>
          <w:tcPr>
            <w:tcW w:w="1560" w:type="dxa"/>
            <w:vMerge w:val="restart"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24.02.2021 г. в 15:0</w:t>
            </w:r>
            <w:r w:rsidRPr="00AB6B6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 ч., по адресу: г.Нур-Султан, пр.Кабанбай батыра 33, кабинет 208.</w:t>
            </w:r>
          </w:p>
        </w:tc>
        <w:tc>
          <w:tcPr>
            <w:tcW w:w="1417" w:type="dxa"/>
            <w:vMerge w:val="restart"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04ED" w:rsidRPr="00AB6B6E" w:rsidTr="000956E9">
        <w:trPr>
          <w:trHeight w:val="279"/>
        </w:trPr>
        <w:tc>
          <w:tcPr>
            <w:tcW w:w="56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7204ED" w:rsidRPr="00AB6B6E" w:rsidRDefault="007204ED" w:rsidP="0009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Айтпуланова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Каленбековна</w:t>
            </w:r>
            <w:proofErr w:type="spellEnd"/>
          </w:p>
        </w:tc>
        <w:tc>
          <w:tcPr>
            <w:tcW w:w="1560" w:type="dxa"/>
            <w:vMerge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04ED" w:rsidRPr="00AB6B6E" w:rsidTr="000956E9">
        <w:trPr>
          <w:trHeight w:val="270"/>
        </w:trPr>
        <w:tc>
          <w:tcPr>
            <w:tcW w:w="56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7204ED" w:rsidRPr="00AB6B6E" w:rsidRDefault="007204ED" w:rsidP="0009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7204ED">
            <w:pPr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Кабылбекова Асем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74EC">
              <w:rPr>
                <w:rFonts w:ascii="Times New Roman" w:hAnsi="Times New Roman" w:cs="Times New Roman"/>
                <w:lang w:val="kk-KZ"/>
              </w:rPr>
              <w:t>Болатовтвна</w:t>
            </w:r>
          </w:p>
        </w:tc>
        <w:tc>
          <w:tcPr>
            <w:tcW w:w="1560" w:type="dxa"/>
            <w:vMerge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04ED" w:rsidRPr="00AB6B6E" w:rsidTr="000956E9">
        <w:trPr>
          <w:trHeight w:val="274"/>
        </w:trPr>
        <w:tc>
          <w:tcPr>
            <w:tcW w:w="56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7204ED" w:rsidRPr="00AB6B6E" w:rsidRDefault="007204ED" w:rsidP="0009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  <w:tc>
          <w:tcPr>
            <w:tcW w:w="1560" w:type="dxa"/>
            <w:vMerge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04ED" w:rsidRPr="00AB6B6E" w:rsidTr="000956E9">
        <w:trPr>
          <w:trHeight w:val="277"/>
        </w:trPr>
        <w:tc>
          <w:tcPr>
            <w:tcW w:w="56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7204ED" w:rsidRPr="00AB6B6E" w:rsidRDefault="007204ED" w:rsidP="000956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204ED" w:rsidRPr="00AA0723" w:rsidRDefault="007204ED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560" w:type="dxa"/>
            <w:vMerge/>
          </w:tcPr>
          <w:p w:rsidR="007204ED" w:rsidRPr="00AB6B6E" w:rsidRDefault="007204ED" w:rsidP="000956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7204ED" w:rsidRPr="00AB6B6E" w:rsidRDefault="007204ED" w:rsidP="000956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8D6C87" w:rsidRPr="00AB6B6E" w:rsidRDefault="008D6C87" w:rsidP="00C92C68">
      <w:pPr>
        <w:rPr>
          <w:rFonts w:ascii="Times New Roman" w:hAnsi="Times New Roman" w:cs="Times New Roman"/>
          <w:sz w:val="20"/>
          <w:szCs w:val="20"/>
        </w:rPr>
      </w:pPr>
    </w:p>
    <w:sectPr w:rsidR="008D6C87" w:rsidRPr="00AB6B6E" w:rsidSect="00C92C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4187B"/>
    <w:rsid w:val="00072C12"/>
    <w:rsid w:val="0008462F"/>
    <w:rsid w:val="000956E9"/>
    <w:rsid w:val="000D1CE1"/>
    <w:rsid w:val="001478F7"/>
    <w:rsid w:val="00213DAE"/>
    <w:rsid w:val="002732EB"/>
    <w:rsid w:val="002D5976"/>
    <w:rsid w:val="002E76F3"/>
    <w:rsid w:val="0034184D"/>
    <w:rsid w:val="00355CD0"/>
    <w:rsid w:val="00363638"/>
    <w:rsid w:val="00365764"/>
    <w:rsid w:val="003D0E3F"/>
    <w:rsid w:val="003D79C8"/>
    <w:rsid w:val="0048388B"/>
    <w:rsid w:val="004A48EF"/>
    <w:rsid w:val="004E1512"/>
    <w:rsid w:val="00506435"/>
    <w:rsid w:val="00524D2F"/>
    <w:rsid w:val="005508B8"/>
    <w:rsid w:val="0055530C"/>
    <w:rsid w:val="006030C7"/>
    <w:rsid w:val="00617387"/>
    <w:rsid w:val="006271B9"/>
    <w:rsid w:val="00654BFF"/>
    <w:rsid w:val="006E6CBB"/>
    <w:rsid w:val="006F2A2F"/>
    <w:rsid w:val="007204ED"/>
    <w:rsid w:val="00743845"/>
    <w:rsid w:val="00745E91"/>
    <w:rsid w:val="007A3750"/>
    <w:rsid w:val="007B2524"/>
    <w:rsid w:val="007F177E"/>
    <w:rsid w:val="008208FD"/>
    <w:rsid w:val="008C3617"/>
    <w:rsid w:val="008C6E95"/>
    <w:rsid w:val="008D6C87"/>
    <w:rsid w:val="008E5079"/>
    <w:rsid w:val="008F18A1"/>
    <w:rsid w:val="00955660"/>
    <w:rsid w:val="009814AA"/>
    <w:rsid w:val="009A0D98"/>
    <w:rsid w:val="009F0F64"/>
    <w:rsid w:val="00A303CB"/>
    <w:rsid w:val="00A52C1B"/>
    <w:rsid w:val="00AB6B6E"/>
    <w:rsid w:val="00B3764F"/>
    <w:rsid w:val="00B5445B"/>
    <w:rsid w:val="00B574FF"/>
    <w:rsid w:val="00B64D98"/>
    <w:rsid w:val="00BC4A3B"/>
    <w:rsid w:val="00C3372A"/>
    <w:rsid w:val="00C92C68"/>
    <w:rsid w:val="00CB50FE"/>
    <w:rsid w:val="00CD5C8D"/>
    <w:rsid w:val="00CF67B5"/>
    <w:rsid w:val="00D12174"/>
    <w:rsid w:val="00D476FC"/>
    <w:rsid w:val="00D7654B"/>
    <w:rsid w:val="00D82732"/>
    <w:rsid w:val="00DB51A1"/>
    <w:rsid w:val="00DB6FBB"/>
    <w:rsid w:val="00DD5656"/>
    <w:rsid w:val="00E2639C"/>
    <w:rsid w:val="00E2759D"/>
    <w:rsid w:val="00E42F99"/>
    <w:rsid w:val="00E60227"/>
    <w:rsid w:val="00EF588D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40</cp:revision>
  <cp:lastPrinted>2021-02-22T04:27:00Z</cp:lastPrinted>
  <dcterms:created xsi:type="dcterms:W3CDTF">2020-05-06T10:40:00Z</dcterms:created>
  <dcterms:modified xsi:type="dcterms:W3CDTF">2021-02-22T09:16:00Z</dcterms:modified>
</cp:coreProperties>
</file>