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212"/>
        <w:gridCol w:w="1401"/>
        <w:gridCol w:w="1920"/>
      </w:tblGrid>
      <w:tr w:rsidR="0093691A" w:rsidRPr="00327FAC" w:rsidTr="00B474C1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21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7283C" w:rsidRPr="00327FAC" w:rsidTr="00B474C1">
        <w:tc>
          <w:tcPr>
            <w:tcW w:w="0" w:type="auto"/>
            <w:vMerge w:val="restart"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37283C" w:rsidRPr="00327FAC" w:rsidRDefault="0037283C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12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года).</w:t>
            </w:r>
          </w:p>
        </w:tc>
        <w:tc>
          <w:tcPr>
            <w:tcW w:w="2212" w:type="dxa"/>
          </w:tcPr>
          <w:p w:rsidR="0037283C" w:rsidRPr="0037283C" w:rsidRDefault="0037283C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7283C">
              <w:rPr>
                <w:color w:val="000000"/>
                <w:lang w:val="kk-KZ"/>
              </w:rPr>
              <w:t>Батыргожин Агзам Аманжолович</w:t>
            </w:r>
          </w:p>
        </w:tc>
        <w:tc>
          <w:tcPr>
            <w:tcW w:w="0" w:type="auto"/>
          </w:tcPr>
          <w:p w:rsidR="0037283C" w:rsidRPr="00327FAC" w:rsidRDefault="0037283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7283C" w:rsidRPr="00327FAC" w:rsidTr="0037283C">
        <w:trPr>
          <w:trHeight w:val="557"/>
        </w:trPr>
        <w:tc>
          <w:tcPr>
            <w:tcW w:w="0" w:type="auto"/>
            <w:vMerge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37283C" w:rsidRPr="001D3579" w:rsidRDefault="0037283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37283C" w:rsidRPr="0037283C" w:rsidRDefault="0037283C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7283C">
              <w:rPr>
                <w:color w:val="000000"/>
                <w:lang w:val="kk-KZ"/>
              </w:rPr>
              <w:t>Маженов Жасулан Бакытович</w:t>
            </w:r>
          </w:p>
        </w:tc>
        <w:tc>
          <w:tcPr>
            <w:tcW w:w="0" w:type="auto"/>
          </w:tcPr>
          <w:p w:rsidR="0037283C" w:rsidRPr="00327FAC" w:rsidRDefault="0037283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37283C">
        <w:trPr>
          <w:trHeight w:val="489"/>
        </w:trPr>
        <w:tc>
          <w:tcPr>
            <w:tcW w:w="0" w:type="auto"/>
            <w:vMerge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D3579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37283C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37283C">
              <w:rPr>
                <w:color w:val="000000"/>
                <w:lang w:val="kk-KZ"/>
              </w:rPr>
              <w:t>Надирбеков Тимур Даулетулы</w:t>
            </w: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B474C1">
        <w:trPr>
          <w:trHeight w:val="448"/>
        </w:trPr>
        <w:tc>
          <w:tcPr>
            <w:tcW w:w="0" w:type="auto"/>
            <w:vMerge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D3579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37283C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37283C">
              <w:rPr>
                <w:lang w:val="kk-KZ"/>
              </w:rPr>
              <w:t>Амантаев Галымжан Маратович</w:t>
            </w: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37283C">
        <w:trPr>
          <w:trHeight w:val="462"/>
        </w:trPr>
        <w:tc>
          <w:tcPr>
            <w:tcW w:w="0" w:type="auto"/>
            <w:vMerge w:val="restart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2D26EB" w:rsidRPr="001D3579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Ибраева Бакытжан Галикановна</w:t>
            </w: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569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Адылкан Жанара Кайрбаевна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549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Маженов Жасулан Бакытович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694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Сатенова Лаура Тлектесовна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611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Надирбеков Тимур Даулетулы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883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Ибраев Галымжан Куанышович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B474C1">
        <w:trPr>
          <w:trHeight w:val="759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lang w:val="kk-KZ"/>
              </w:rPr>
              <w:t>Ниязгали Ә</w:t>
            </w:r>
            <w:proofErr w:type="spellStart"/>
            <w:r w:rsidRPr="002D26EB">
              <w:t>лихан</w:t>
            </w:r>
            <w:proofErr w:type="spellEnd"/>
            <w:r w:rsidRPr="002D26EB">
              <w:t xml:space="preserve"> </w:t>
            </w:r>
            <w:proofErr w:type="spellStart"/>
            <w:r w:rsidRPr="002D26EB">
              <w:t>Мырзагали</w:t>
            </w:r>
            <w:proofErr w:type="spellEnd"/>
            <w:r w:rsidRPr="002D26EB">
              <w:rPr>
                <w:lang w:val="kk-KZ"/>
              </w:rPr>
              <w:t>ұ</w:t>
            </w:r>
            <w:proofErr w:type="spellStart"/>
            <w:r w:rsidRPr="002D26EB">
              <w:t>лы</w:t>
            </w:r>
            <w:proofErr w:type="spellEnd"/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327FAC" w:rsidTr="00256A86">
        <w:trPr>
          <w:trHeight w:val="448"/>
        </w:trPr>
        <w:tc>
          <w:tcPr>
            <w:tcW w:w="0" w:type="auto"/>
            <w:vMerge w:val="restart"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  <w:vMerge w:val="restart"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косвенных налогов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Ибраева Бакытжан Галикановна</w:t>
            </w: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327FAC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D26EB" w:rsidRPr="00256A86" w:rsidTr="00256A86">
        <w:trPr>
          <w:trHeight w:val="557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Улькеева Меруерт Аскаровна</w:t>
            </w:r>
          </w:p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lastRenderedPageBreak/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611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Батыргожин Агзам Аманжолович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D26EB">
        <w:trPr>
          <w:trHeight w:val="800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Маженов Жасулан Бакытович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842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Примкулов Максат Ерболович</w:t>
            </w:r>
          </w:p>
        </w:tc>
        <w:tc>
          <w:tcPr>
            <w:tcW w:w="0" w:type="auto"/>
          </w:tcPr>
          <w:p w:rsidR="002D26EB" w:rsidRPr="002F40CF" w:rsidRDefault="002D26EB" w:rsidP="002D26EB">
            <w:pPr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787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Сатенова Лаура Тлектесовна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611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Надирбеков Тимур Даулетулы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638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Турлыбеков Шынгыс Акмурзаевич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D26EB" w:rsidRPr="00256A86" w:rsidTr="00256A86">
        <w:trPr>
          <w:trHeight w:val="704"/>
        </w:trPr>
        <w:tc>
          <w:tcPr>
            <w:tcW w:w="0" w:type="auto"/>
            <w:vMerge/>
          </w:tcPr>
          <w:p w:rsidR="002D26EB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2D26EB" w:rsidRPr="001A6EE0" w:rsidRDefault="002D26EB" w:rsidP="0037283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12" w:type="dxa"/>
          </w:tcPr>
          <w:p w:rsidR="002D26EB" w:rsidRPr="002D26EB" w:rsidRDefault="002D26E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lang w:val="kk-KZ"/>
              </w:rPr>
              <w:t>Амантаев Галымжан Маратович</w:t>
            </w:r>
          </w:p>
          <w:p w:rsidR="002D26EB" w:rsidRPr="002D26EB" w:rsidRDefault="002D26EB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2D26EB" w:rsidRDefault="002D26EB">
            <w:r w:rsidRPr="002F40CF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D26EB" w:rsidRPr="00256A86" w:rsidRDefault="002D26EB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B24A6E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2D26EB" w:rsidRPr="00327FAC" w:rsidTr="00A34FB1">
        <w:tc>
          <w:tcPr>
            <w:tcW w:w="484" w:type="dxa"/>
            <w:vMerge w:val="restart"/>
          </w:tcPr>
          <w:p w:rsidR="002D26EB" w:rsidRPr="00327FAC" w:rsidRDefault="002D26EB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2D26EB" w:rsidRPr="002D26EB" w:rsidRDefault="002D26EB" w:rsidP="009B210A">
            <w:pPr>
              <w:contextualSpacing/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 (на период отпуска по уходу за р</w:t>
            </w:r>
            <w:r>
              <w:rPr>
                <w:rFonts w:eastAsiaTheme="minorEastAsia"/>
                <w:color w:val="000000"/>
                <w:lang w:eastAsia="ja-JP"/>
              </w:rPr>
              <w:t xml:space="preserve">ебенком основного работника до </w:t>
            </w:r>
            <w:r w:rsidRPr="001A6EE0">
              <w:rPr>
                <w:rFonts w:eastAsiaTheme="minorEastAsia"/>
                <w:color w:val="000000"/>
                <w:lang w:eastAsia="ja-JP"/>
              </w:rPr>
              <w:t>2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1A6EE0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eastAsia="ja-JP"/>
              </w:rPr>
              <w:t>12</w:t>
            </w:r>
            <w:r w:rsidRPr="001A6EE0">
              <w:rPr>
                <w:rFonts w:eastAsiaTheme="minorEastAsia"/>
                <w:color w:val="000000"/>
                <w:lang w:eastAsia="ja-JP"/>
              </w:rPr>
              <w:t>.202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года).</w:t>
            </w:r>
          </w:p>
        </w:tc>
        <w:tc>
          <w:tcPr>
            <w:tcW w:w="2268" w:type="dxa"/>
          </w:tcPr>
          <w:p w:rsidR="002D26EB" w:rsidRPr="0037283C" w:rsidRDefault="002D26EB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7283C">
              <w:rPr>
                <w:color w:val="000000"/>
                <w:lang w:val="kk-KZ"/>
              </w:rPr>
              <w:t>Батыргожин Агзам Аманжолович</w:t>
            </w:r>
          </w:p>
        </w:tc>
        <w:tc>
          <w:tcPr>
            <w:tcW w:w="1843" w:type="dxa"/>
          </w:tcPr>
          <w:p w:rsidR="002D26EB" w:rsidRPr="00327FAC" w:rsidRDefault="002D26EB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</w:t>
            </w:r>
            <w:r w:rsidRPr="002C4213">
              <w:rPr>
                <w:color w:val="000000"/>
              </w:rPr>
              <w:t>15:00</w:t>
            </w:r>
            <w:bookmarkStart w:id="0" w:name="_GoBack"/>
            <w:bookmarkEnd w:id="0"/>
            <w:r w:rsidRPr="00327FAC">
              <w:rPr>
                <w:color w:val="000000"/>
              </w:rPr>
              <w:t xml:space="preserve"> ч., </w:t>
            </w:r>
          </w:p>
          <w:p w:rsidR="002D26EB" w:rsidRPr="00327FAC" w:rsidRDefault="002D26EB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</w:tc>
        <w:tc>
          <w:tcPr>
            <w:tcW w:w="1666" w:type="dxa"/>
          </w:tcPr>
          <w:p w:rsidR="002D26EB" w:rsidRPr="00327FAC" w:rsidRDefault="002D26EB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2D26EB" w:rsidRPr="00327FAC" w:rsidTr="002D26EB">
        <w:trPr>
          <w:trHeight w:val="2215"/>
        </w:trPr>
        <w:tc>
          <w:tcPr>
            <w:tcW w:w="484" w:type="dxa"/>
            <w:vMerge/>
          </w:tcPr>
          <w:p w:rsidR="002D26EB" w:rsidRPr="00327FAC" w:rsidRDefault="002D26EB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2D26EB" w:rsidRPr="001D3579" w:rsidRDefault="002D26EB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37283C">
              <w:rPr>
                <w:color w:val="000000"/>
                <w:lang w:val="kk-KZ"/>
              </w:rPr>
              <w:t xml:space="preserve">Маженов Жасулан Бакытович </w:t>
            </w: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37283C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2D26EB" w:rsidRPr="00327FAC" w:rsidRDefault="002D26EB" w:rsidP="00B474C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2D26EB" w:rsidRDefault="002D26EB" w:rsidP="00B474C1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</w:tc>
        <w:tc>
          <w:tcPr>
            <w:tcW w:w="1666" w:type="dxa"/>
          </w:tcPr>
          <w:p w:rsidR="002D26EB" w:rsidRPr="00327FAC" w:rsidRDefault="002D26EB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2D26EB" w:rsidRPr="00327FAC" w:rsidTr="002D26EB">
        <w:trPr>
          <w:trHeight w:val="952"/>
        </w:trPr>
        <w:tc>
          <w:tcPr>
            <w:tcW w:w="484" w:type="dxa"/>
            <w:vMerge/>
          </w:tcPr>
          <w:p w:rsidR="002D26EB" w:rsidRPr="00327FAC" w:rsidRDefault="002D26EB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2D26EB" w:rsidRPr="001D3579" w:rsidRDefault="002D26EB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37283C">
              <w:rPr>
                <w:color w:val="000000"/>
                <w:lang w:val="kk-KZ"/>
              </w:rPr>
              <w:t>Надирбеков Тимур Даулетулы</w:t>
            </w:r>
          </w:p>
          <w:p w:rsidR="002D26EB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2D26EB" w:rsidRPr="0037283C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2D26EB" w:rsidRDefault="002D26EB" w:rsidP="00B474C1">
            <w:pPr>
              <w:contextualSpacing/>
              <w:rPr>
                <w:color w:val="000000"/>
              </w:rPr>
            </w:pPr>
          </w:p>
          <w:p w:rsidR="002D26EB" w:rsidRPr="00327FAC" w:rsidRDefault="002D26EB" w:rsidP="002D26E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2D26EB" w:rsidRDefault="002D26EB" w:rsidP="002D26E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2D26EB" w:rsidRPr="00327FAC" w:rsidRDefault="002D26EB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2D26EB" w:rsidRPr="00327FAC" w:rsidTr="00A34FB1">
        <w:trPr>
          <w:trHeight w:val="2622"/>
        </w:trPr>
        <w:tc>
          <w:tcPr>
            <w:tcW w:w="484" w:type="dxa"/>
            <w:vMerge/>
          </w:tcPr>
          <w:p w:rsidR="002D26EB" w:rsidRPr="00327FAC" w:rsidRDefault="002D26EB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2D26EB" w:rsidRPr="001D3579" w:rsidRDefault="002D26EB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2D26EB" w:rsidRPr="0037283C" w:rsidRDefault="002D26EB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37283C">
              <w:rPr>
                <w:lang w:val="kk-KZ"/>
              </w:rPr>
              <w:t>Амантаев Галымжан Маратович</w:t>
            </w:r>
          </w:p>
        </w:tc>
        <w:tc>
          <w:tcPr>
            <w:tcW w:w="1843" w:type="dxa"/>
          </w:tcPr>
          <w:p w:rsidR="002D26EB" w:rsidRPr="00327FAC" w:rsidRDefault="002D26EB" w:rsidP="002D26E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2D26EB" w:rsidRDefault="002D26EB" w:rsidP="002D26E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  <w:p w:rsidR="002D26EB" w:rsidRDefault="002D26EB" w:rsidP="00B474C1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2D26EB" w:rsidRPr="00327FAC" w:rsidRDefault="002D26EB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B12D15">
        <w:trPr>
          <w:trHeight w:val="1734"/>
        </w:trPr>
        <w:tc>
          <w:tcPr>
            <w:tcW w:w="484" w:type="dxa"/>
            <w:vMerge w:val="restart"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B12D15" w:rsidRPr="001D3579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юридических лиц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Ибраева Бакытжан Галикановна</w:t>
            </w: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595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Адылкан Жанара Кайрбаевна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532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Маженов Жасулан Бакытович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557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Сатенова Лаура Тлектесовна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448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Надирбеков Тимур Даулетулы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231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Ибраев Галымжан Куанышович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A34FB1">
        <w:trPr>
          <w:trHeight w:val="122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lang w:val="kk-KZ"/>
              </w:rPr>
              <w:t>Ниязгали Ә</w:t>
            </w:r>
            <w:proofErr w:type="spellStart"/>
            <w:r w:rsidRPr="002D26EB">
              <w:t>лихан</w:t>
            </w:r>
            <w:proofErr w:type="spellEnd"/>
            <w:r w:rsidRPr="002D26EB">
              <w:t xml:space="preserve"> </w:t>
            </w:r>
            <w:proofErr w:type="spellStart"/>
            <w:r w:rsidRPr="002D26EB">
              <w:t>Мырзагали</w:t>
            </w:r>
            <w:proofErr w:type="spellEnd"/>
            <w:r w:rsidRPr="002D26EB">
              <w:rPr>
                <w:lang w:val="kk-KZ"/>
              </w:rPr>
              <w:t>ұ</w:t>
            </w:r>
            <w:proofErr w:type="spellStart"/>
            <w:r w:rsidRPr="002D26EB">
              <w:t>лы</w:t>
            </w:r>
            <w:proofErr w:type="spellEnd"/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</w:t>
            </w:r>
            <w:r w:rsidRPr="00327FAC">
              <w:rPr>
                <w:color w:val="000000"/>
              </w:rPr>
              <w:lastRenderedPageBreak/>
              <w:t xml:space="preserve">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639"/>
        </w:trPr>
        <w:tc>
          <w:tcPr>
            <w:tcW w:w="484" w:type="dxa"/>
            <w:vMerge w:val="restart"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B12D15" w:rsidRPr="001D3579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1A6EE0">
              <w:rPr>
                <w:rFonts w:eastAsiaTheme="minorEastAsia"/>
                <w:color w:val="000000"/>
                <w:lang w:eastAsia="ja-JP"/>
              </w:rPr>
              <w:t xml:space="preserve">Главный специалист отдела администрирования </w:t>
            </w:r>
            <w:r>
              <w:rPr>
                <w:rFonts w:eastAsiaTheme="minorEastAsia"/>
                <w:color w:val="000000"/>
                <w:lang w:eastAsia="ja-JP"/>
              </w:rPr>
              <w:t>косвенных налогов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категория С-R-4, </w:t>
            </w: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Ибраева Бакытжан Галикановна</w:t>
            </w: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706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Улькеева Меруерт Аскаровна</w:t>
            </w:r>
          </w:p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869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Батыргожин Агзам Аманжолович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1061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color w:val="000000"/>
                <w:lang w:val="kk-KZ"/>
              </w:rPr>
              <w:t>Маженов Жасулан Бакытович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855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Примкулов Максат Ерболович</w:t>
            </w: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801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Сатенова Лаура Тлектесовна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lastRenderedPageBreak/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829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Надирбеков Тимур Даулетулы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1100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lang w:val="kk-KZ"/>
              </w:rPr>
              <w:t>Турлыбеков Шынгыс Акмурзаевич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Default="00B12D15" w:rsidP="00B12D15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12D15" w:rsidRPr="00327FAC" w:rsidTr="002D26EB">
        <w:trPr>
          <w:trHeight w:val="1159"/>
        </w:trPr>
        <w:tc>
          <w:tcPr>
            <w:tcW w:w="484" w:type="dxa"/>
            <w:vMerge/>
          </w:tcPr>
          <w:p w:rsidR="00B12D15" w:rsidRPr="00327FAC" w:rsidRDefault="00B12D1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15" w:rsidRPr="001A6EE0" w:rsidRDefault="00B12D15" w:rsidP="009B210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B12D15" w:rsidRPr="002D26EB" w:rsidRDefault="00B12D15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D26EB">
              <w:rPr>
                <w:lang w:val="kk-KZ"/>
              </w:rPr>
              <w:t>Амантаев Галымжан Маратович</w:t>
            </w:r>
          </w:p>
          <w:p w:rsidR="00B12D15" w:rsidRPr="002D26EB" w:rsidRDefault="00B12D15" w:rsidP="007D2E0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12D15" w:rsidRPr="00327FAC" w:rsidRDefault="00B12D15" w:rsidP="00B12D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327FAC">
              <w:rPr>
                <w:color w:val="000000"/>
              </w:rPr>
              <w:t xml:space="preserve"> 2020 года в 15:00 ч., </w:t>
            </w:r>
          </w:p>
          <w:p w:rsidR="00B12D15" w:rsidRPr="00587CB6" w:rsidRDefault="00B12D15" w:rsidP="00A203DB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proofErr w:type="spellStart"/>
            <w:r w:rsidRPr="00327FAC">
              <w:rPr>
                <w:color w:val="000000"/>
              </w:rPr>
              <w:t>Б.Майлина</w:t>
            </w:r>
            <w:proofErr w:type="spellEnd"/>
            <w:r w:rsidRPr="00327FAC">
              <w:rPr>
                <w:color w:val="000000"/>
              </w:rPr>
              <w:t xml:space="preserve"> 37, кабинет 207.</w:t>
            </w:r>
          </w:p>
        </w:tc>
        <w:tc>
          <w:tcPr>
            <w:tcW w:w="1666" w:type="dxa"/>
          </w:tcPr>
          <w:p w:rsidR="00B12D15" w:rsidRPr="00327FAC" w:rsidRDefault="00B12D15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E" w:rsidRDefault="00B24A6E" w:rsidP="00A34FB1">
      <w:r>
        <w:separator/>
      </w:r>
    </w:p>
  </w:endnote>
  <w:endnote w:type="continuationSeparator" w:id="0">
    <w:p w:rsidR="00B24A6E" w:rsidRDefault="00B24A6E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E" w:rsidRDefault="00B24A6E" w:rsidP="00A34FB1">
      <w:r>
        <w:separator/>
      </w:r>
    </w:p>
  </w:footnote>
  <w:footnote w:type="continuationSeparator" w:id="0">
    <w:p w:rsidR="00B24A6E" w:rsidRDefault="00B24A6E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96D91"/>
    <w:rsid w:val="001822B0"/>
    <w:rsid w:val="001A6EE0"/>
    <w:rsid w:val="001D3579"/>
    <w:rsid w:val="001F4F90"/>
    <w:rsid w:val="001F7295"/>
    <w:rsid w:val="00256A86"/>
    <w:rsid w:val="002C4213"/>
    <w:rsid w:val="002D26EB"/>
    <w:rsid w:val="00327FAC"/>
    <w:rsid w:val="0037283C"/>
    <w:rsid w:val="003A0AE7"/>
    <w:rsid w:val="00400546"/>
    <w:rsid w:val="00407F2D"/>
    <w:rsid w:val="004900D3"/>
    <w:rsid w:val="006C2C85"/>
    <w:rsid w:val="00757681"/>
    <w:rsid w:val="007C7D3C"/>
    <w:rsid w:val="0093691A"/>
    <w:rsid w:val="009B210A"/>
    <w:rsid w:val="009D4C42"/>
    <w:rsid w:val="009F17DB"/>
    <w:rsid w:val="00A1739A"/>
    <w:rsid w:val="00A34FB1"/>
    <w:rsid w:val="00B12D15"/>
    <w:rsid w:val="00B24A6E"/>
    <w:rsid w:val="00B474C1"/>
    <w:rsid w:val="00B83ACD"/>
    <w:rsid w:val="00BA0580"/>
    <w:rsid w:val="00DD26A0"/>
    <w:rsid w:val="00E05A1D"/>
    <w:rsid w:val="00E27257"/>
    <w:rsid w:val="00EB77BB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21</cp:revision>
  <dcterms:created xsi:type="dcterms:W3CDTF">2020-05-12T11:05:00Z</dcterms:created>
  <dcterms:modified xsi:type="dcterms:W3CDTF">2020-10-23T11:31:00Z</dcterms:modified>
</cp:coreProperties>
</file>