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0" w:rsidRDefault="00E82DA0" w:rsidP="00E82DA0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E82DA0" w:rsidRDefault="00E82DA0" w:rsidP="00E82DA0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E82DA0" w:rsidRDefault="00E82DA0" w:rsidP="00E82DA0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  <w:r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1F4D5D" w:rsidRPr="001F4D5D" w:rsidRDefault="001F4D5D" w:rsidP="00E82DA0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  <w:lang w:val="kk-KZ"/>
        </w:rPr>
      </w:pPr>
    </w:p>
    <w:p w:rsidR="00E82DA0" w:rsidRDefault="00E82DA0" w:rsidP="001F4D5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Банкротный</w:t>
      </w:r>
      <w:proofErr w:type="spellEnd"/>
      <w:r>
        <w:rPr>
          <w:color w:val="000000"/>
          <w:sz w:val="28"/>
          <w:szCs w:val="28"/>
        </w:rPr>
        <w:t xml:space="preserve"> управляющий АО «БИЛД ИНВЕСТМЕНТС ГРУПП» БИН 050540000274 объявляет конкурс по закупу услуг, по оценке имущества должника. В состав имущества должника входит: </w:t>
      </w:r>
    </w:p>
    <w:p w:rsidR="00E82DA0" w:rsidRDefault="00E82DA0" w:rsidP="001F4D5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Прицеп двухосный бортовой.</w:t>
      </w:r>
    </w:p>
    <w:p w:rsidR="00E82DA0" w:rsidRDefault="00E82DA0" w:rsidP="001F4D5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17-00 часов, перерыв на обед с 12-30 до 14-30 часов, по адресу: г.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>-Султан, ул. Шевченко, 6/1, тел.:8 747 533 1656.</w:t>
      </w:r>
    </w:p>
    <w:p w:rsidR="00E82DA0" w:rsidRDefault="00E82DA0" w:rsidP="001F4D5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Претензии по организации конкурса принимаются с 9-00 до 18-00 часов, перерыв на обед с 13-00 до 14-30 часов, по адресу: г.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 xml:space="preserve">-Султан </w:t>
      </w:r>
      <w:proofErr w:type="spellStart"/>
      <w:r>
        <w:rPr>
          <w:color w:val="000000"/>
          <w:sz w:val="28"/>
          <w:szCs w:val="28"/>
        </w:rPr>
        <w:t>пр</w:t>
      </w:r>
      <w:r w:rsidR="001F4D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Республики</w:t>
      </w:r>
      <w:proofErr w:type="spellEnd"/>
      <w:r w:rsidR="001F4D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</w:t>
      </w:r>
      <w:r w:rsidR="001F4D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52, РГУ «Департамент государственных доходов по г.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>-Султан КГД МФ РК», тел. (8-7172) 77-31-03, е-</w:t>
      </w:r>
      <w:proofErr w:type="spellStart"/>
      <w:r>
        <w:rPr>
          <w:color w:val="000000"/>
          <w:sz w:val="28"/>
          <w:szCs w:val="28"/>
        </w:rPr>
        <w:t>майл</w:t>
      </w:r>
      <w:proofErr w:type="spellEnd"/>
      <w:r>
        <w:rPr>
          <w:color w:val="000000"/>
          <w:sz w:val="28"/>
          <w:szCs w:val="28"/>
        </w:rPr>
        <w:t>: </w:t>
      </w:r>
      <w:hyperlink r:id="rId4" w:history="1">
        <w:r w:rsidR="001F4D5D" w:rsidRPr="002D0AAB">
          <w:rPr>
            <w:rStyle w:val="a3"/>
            <w:sz w:val="28"/>
            <w:szCs w:val="28"/>
          </w:rPr>
          <w:t>azhanbaev@astana.mgd.kz</w:t>
        </w:r>
      </w:hyperlink>
    </w:p>
    <w:p w:rsidR="001F4D5D" w:rsidRDefault="001F4D5D" w:rsidP="001F4D5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82DA0" w:rsidRDefault="00E82DA0" w:rsidP="00E82DA0">
      <w:pPr>
        <w:spacing w:line="240" w:lineRule="auto"/>
        <w:rPr>
          <w:rFonts w:ascii="Times New Roman" w:hAnsi="Times New Roman" w:cs="Times New Roman"/>
        </w:rPr>
      </w:pPr>
    </w:p>
    <w:p w:rsidR="00982941" w:rsidRPr="00E82DA0" w:rsidRDefault="00982941" w:rsidP="00E82DA0">
      <w:pPr>
        <w:spacing w:line="240" w:lineRule="auto"/>
        <w:rPr>
          <w:lang w:val="kk-KZ"/>
        </w:rPr>
      </w:pPr>
      <w:bookmarkStart w:id="0" w:name="_GoBack"/>
      <w:bookmarkEnd w:id="0"/>
    </w:p>
    <w:sectPr w:rsidR="00982941" w:rsidRPr="00E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C"/>
    <w:rsid w:val="0013122C"/>
    <w:rsid w:val="001F4D5D"/>
    <w:rsid w:val="00982941"/>
    <w:rsid w:val="00BC0CD5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CA62-60CA-4106-A542-0CC60742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2DA0"/>
  </w:style>
  <w:style w:type="character" w:styleId="a3">
    <w:name w:val="Hyperlink"/>
    <w:basedOn w:val="a0"/>
    <w:uiPriority w:val="99"/>
    <w:unhideWhenUsed/>
    <w:rsid w:val="001F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hanbaev@astan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Merdybaev</dc:creator>
  <cp:keywords/>
  <dc:description/>
  <cp:lastModifiedBy>Жасулан Жаксымбаев</cp:lastModifiedBy>
  <cp:revision>4</cp:revision>
  <dcterms:created xsi:type="dcterms:W3CDTF">2021-06-21T05:46:00Z</dcterms:created>
  <dcterms:modified xsi:type="dcterms:W3CDTF">2021-06-22T04:37:00Z</dcterms:modified>
</cp:coreProperties>
</file>